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430494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Décima</w:t>
      </w:r>
      <w:r w:rsidR="001A181A">
        <w:rPr>
          <w:rFonts w:ascii="Arial" w:hAnsi="Arial" w:cs="Arial"/>
          <w:b/>
          <w:sz w:val="24"/>
          <w:szCs w:val="24"/>
          <w:u w:val="single"/>
        </w:rPr>
        <w:t xml:space="preserve"> Segunda</w:t>
      </w:r>
      <w:r w:rsidR="002B57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635B">
        <w:rPr>
          <w:rFonts w:ascii="Arial" w:hAnsi="Arial" w:cs="Arial"/>
          <w:b/>
          <w:sz w:val="24"/>
          <w:szCs w:val="24"/>
          <w:u w:val="single"/>
        </w:rPr>
        <w:t>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A181A">
        <w:rPr>
          <w:rFonts w:ascii="Arial" w:hAnsi="Arial" w:cs="Arial"/>
          <w:b/>
          <w:sz w:val="24"/>
          <w:szCs w:val="24"/>
          <w:u w:val="single"/>
        </w:rPr>
        <w:t>27</w:t>
      </w:r>
      <w:r w:rsidR="00C80652">
        <w:rPr>
          <w:rFonts w:ascii="Arial" w:hAnsi="Arial" w:cs="Arial"/>
          <w:b/>
          <w:sz w:val="24"/>
          <w:szCs w:val="24"/>
          <w:u w:val="single"/>
        </w:rPr>
        <w:t xml:space="preserve"> de ju</w:t>
      </w:r>
      <w:r w:rsidR="002B577A">
        <w:rPr>
          <w:rFonts w:ascii="Arial" w:hAnsi="Arial" w:cs="Arial"/>
          <w:b/>
          <w:sz w:val="24"/>
          <w:szCs w:val="24"/>
          <w:u w:val="single"/>
        </w:rPr>
        <w:t>lho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2B0CED">
        <w:rPr>
          <w:rFonts w:ascii="Arial" w:hAnsi="Arial" w:cs="Arial"/>
          <w:b/>
          <w:sz w:val="24"/>
          <w:szCs w:val="24"/>
          <w:u w:val="single"/>
        </w:rPr>
        <w:t xml:space="preserve"> -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Pr="00191137">
        <w:rPr>
          <w:rFonts w:ascii="Arial" w:hAnsi="Arial" w:cs="Arial"/>
          <w:b/>
          <w:sz w:val="28"/>
          <w:szCs w:val="28"/>
          <w:u w:val="single"/>
        </w:rPr>
        <w:t>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002130">
        <w:rPr>
          <w:rFonts w:ascii="Arial" w:hAnsi="Arial" w:cs="Arial"/>
          <w:b/>
          <w:sz w:val="28"/>
          <w:szCs w:val="28"/>
          <w:u w:val="single"/>
        </w:rPr>
        <w:t>de Nº 01</w:t>
      </w:r>
      <w:r w:rsidR="00D47A31">
        <w:rPr>
          <w:rFonts w:ascii="Arial" w:hAnsi="Arial" w:cs="Arial"/>
          <w:b/>
          <w:sz w:val="28"/>
          <w:szCs w:val="28"/>
          <w:u w:val="single"/>
        </w:rPr>
        <w:t>2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</w:t>
      </w:r>
      <w:r w:rsidR="00283B98">
        <w:rPr>
          <w:rFonts w:ascii="Arial" w:hAnsi="Arial" w:cs="Arial"/>
          <w:b/>
          <w:sz w:val="28"/>
          <w:szCs w:val="28"/>
          <w:u w:val="single"/>
        </w:rPr>
        <w:t>1</w:t>
      </w:r>
      <w:r w:rsidR="00D47A31">
        <w:rPr>
          <w:rFonts w:ascii="Arial" w:hAnsi="Arial" w:cs="Arial"/>
          <w:b/>
          <w:sz w:val="28"/>
          <w:szCs w:val="28"/>
          <w:u w:val="single"/>
        </w:rPr>
        <w:t>2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955ACE" w:rsidRPr="00C80652" w:rsidRDefault="00955ACE" w:rsidP="00955ACE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</w:p>
    <w:p w:rsidR="001A181A" w:rsidRPr="003B3A06" w:rsidRDefault="001A181A" w:rsidP="001A181A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-  Peço a Diretora da Casa Legislativa que faça a Leitura da 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Moção de Apoio à reposição das perdas salariais dos trabalhadores e trabalhadora</w:t>
      </w:r>
      <w:r w:rsidR="003F2EC7">
        <w:rPr>
          <w:rFonts w:ascii="Arial" w:hAnsi="Arial" w:cs="Arial"/>
          <w:b/>
          <w:color w:val="70AD47" w:themeColor="accent6"/>
          <w:sz w:val="28"/>
          <w:szCs w:val="28"/>
        </w:rPr>
        <w:t xml:space="preserve">s da rede estadual de educação, proposta pelo </w:t>
      </w:r>
      <w:r w:rsidR="009A2478">
        <w:rPr>
          <w:rFonts w:ascii="Arial" w:hAnsi="Arial" w:cs="Arial"/>
          <w:b/>
          <w:color w:val="70AD47" w:themeColor="accent6"/>
          <w:sz w:val="28"/>
          <w:szCs w:val="28"/>
        </w:rPr>
        <w:t>Senhor Vereador</w:t>
      </w:r>
      <w:r w:rsidR="003F2EC7">
        <w:rPr>
          <w:rFonts w:ascii="Arial" w:hAnsi="Arial" w:cs="Arial"/>
          <w:b/>
          <w:color w:val="70AD47" w:themeColor="accent6"/>
          <w:sz w:val="28"/>
          <w:szCs w:val="28"/>
        </w:rPr>
        <w:t xml:space="preserve"> Ian </w:t>
      </w:r>
      <w:proofErr w:type="spellStart"/>
      <w:r w:rsidR="003F2EC7">
        <w:rPr>
          <w:rFonts w:ascii="Arial" w:hAnsi="Arial" w:cs="Arial"/>
          <w:b/>
          <w:color w:val="70AD47" w:themeColor="accent6"/>
          <w:sz w:val="28"/>
          <w:szCs w:val="28"/>
        </w:rPr>
        <w:t>Brescansin</w:t>
      </w:r>
      <w:proofErr w:type="spellEnd"/>
    </w:p>
    <w:p w:rsidR="001A181A" w:rsidRPr="00C16989" w:rsidRDefault="001A181A" w:rsidP="001A181A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- Coloco 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a Moção de Apoio</w:t>
      </w: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 em discussão;</w:t>
      </w:r>
    </w:p>
    <w:p w:rsidR="001A181A" w:rsidRPr="00C16989" w:rsidRDefault="001A181A" w:rsidP="001A181A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- Não havendo manifestações coloco 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a Moção de Apoio</w:t>
      </w: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 em votação:</w:t>
      </w:r>
    </w:p>
    <w:p w:rsidR="001A181A" w:rsidRPr="00C16989" w:rsidRDefault="001A181A" w:rsidP="001A181A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>* Os contrários que se manifestem e os favoráveis permaneçam como estão.</w:t>
      </w:r>
    </w:p>
    <w:p w:rsidR="001A181A" w:rsidRPr="00C16989" w:rsidRDefault="001A181A" w:rsidP="001A181A">
      <w:pPr>
        <w:spacing w:line="240" w:lineRule="auto"/>
        <w:jc w:val="both"/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>- APROVADA</w:t>
      </w:r>
      <w:r w:rsidRPr="00C16989">
        <w:rPr>
          <w:rFonts w:ascii="Arial" w:hAnsi="Arial" w:cs="Arial"/>
          <w:b/>
          <w:color w:val="70AD47" w:themeColor="accent6"/>
          <w:sz w:val="28"/>
          <w:szCs w:val="28"/>
        </w:rPr>
        <w:t xml:space="preserve"> POR TODOS    OU    Aprovado pela Maioria</w:t>
      </w:r>
    </w:p>
    <w:p w:rsidR="00002130" w:rsidRDefault="00002130" w:rsidP="00552B58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50A3" w:rsidRPr="00002130" w:rsidRDefault="00DF50A3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02130">
        <w:rPr>
          <w:rFonts w:ascii="Arial" w:hAnsi="Arial" w:cs="Arial"/>
          <w:b/>
          <w:color w:val="FF0000"/>
          <w:sz w:val="28"/>
          <w:szCs w:val="28"/>
        </w:rPr>
        <w:t>- Deixo a palavra à disposição para quem queira prestar justificativas pessoais e ou esclarecimentos.</w:t>
      </w:r>
    </w:p>
    <w:p w:rsidR="00074B95" w:rsidRDefault="00074B9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76271E" w:rsidRPr="00C80652" w:rsidRDefault="0076271E" w:rsidP="0076271E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Nada mais a tratar declaro encerrada a presente Sessão. </w:t>
      </w:r>
    </w:p>
    <w:p w:rsidR="00074B95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E convido a todos para participarem da próxima Sessão Ordinária a se realizar no </w:t>
      </w:r>
      <w:r w:rsidRPr="001A181A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dia </w:t>
      </w:r>
      <w:r w:rsidR="001A181A" w:rsidRPr="001A181A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>10 de agosto</w:t>
      </w: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às 19hs.  </w:t>
      </w:r>
    </w:p>
    <w:p w:rsidR="00095729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>BOA NOITE A TODOS</w:t>
      </w:r>
      <w:r w:rsidR="00074B95"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. </w:t>
      </w:r>
    </w:p>
    <w:sectPr w:rsidR="00095729" w:rsidRPr="00C80652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02130"/>
    <w:rsid w:val="00017E02"/>
    <w:rsid w:val="00035978"/>
    <w:rsid w:val="000412BB"/>
    <w:rsid w:val="00074B95"/>
    <w:rsid w:val="000819FE"/>
    <w:rsid w:val="00095729"/>
    <w:rsid w:val="000B1900"/>
    <w:rsid w:val="000F7F92"/>
    <w:rsid w:val="00115B58"/>
    <w:rsid w:val="00120886"/>
    <w:rsid w:val="001724D9"/>
    <w:rsid w:val="00191137"/>
    <w:rsid w:val="001A181A"/>
    <w:rsid w:val="001E6A6B"/>
    <w:rsid w:val="0023635B"/>
    <w:rsid w:val="00243ABD"/>
    <w:rsid w:val="00256DAF"/>
    <w:rsid w:val="00283B98"/>
    <w:rsid w:val="00294A04"/>
    <w:rsid w:val="002A2E18"/>
    <w:rsid w:val="002B0CED"/>
    <w:rsid w:val="002B577A"/>
    <w:rsid w:val="002F538A"/>
    <w:rsid w:val="003048ED"/>
    <w:rsid w:val="003158AC"/>
    <w:rsid w:val="00335682"/>
    <w:rsid w:val="00366EC4"/>
    <w:rsid w:val="00371672"/>
    <w:rsid w:val="003B3A06"/>
    <w:rsid w:val="003F2EC7"/>
    <w:rsid w:val="00430494"/>
    <w:rsid w:val="0043283C"/>
    <w:rsid w:val="004D1B69"/>
    <w:rsid w:val="00543AA3"/>
    <w:rsid w:val="00552B58"/>
    <w:rsid w:val="006053E6"/>
    <w:rsid w:val="00637AEB"/>
    <w:rsid w:val="0066064D"/>
    <w:rsid w:val="00692136"/>
    <w:rsid w:val="006F79F4"/>
    <w:rsid w:val="00703CAE"/>
    <w:rsid w:val="0071221C"/>
    <w:rsid w:val="007375A5"/>
    <w:rsid w:val="00750864"/>
    <w:rsid w:val="0076271E"/>
    <w:rsid w:val="00785C2E"/>
    <w:rsid w:val="00795159"/>
    <w:rsid w:val="007B6737"/>
    <w:rsid w:val="00806F10"/>
    <w:rsid w:val="00820AEB"/>
    <w:rsid w:val="008320D1"/>
    <w:rsid w:val="00895BFE"/>
    <w:rsid w:val="0091028D"/>
    <w:rsid w:val="00921AD6"/>
    <w:rsid w:val="00935E18"/>
    <w:rsid w:val="00943B07"/>
    <w:rsid w:val="00955ACE"/>
    <w:rsid w:val="009675F1"/>
    <w:rsid w:val="009A2478"/>
    <w:rsid w:val="009E243D"/>
    <w:rsid w:val="00A07E55"/>
    <w:rsid w:val="00A44CA0"/>
    <w:rsid w:val="00A46A26"/>
    <w:rsid w:val="00A50287"/>
    <w:rsid w:val="00A5231C"/>
    <w:rsid w:val="00A57520"/>
    <w:rsid w:val="00AB2A99"/>
    <w:rsid w:val="00AE3D89"/>
    <w:rsid w:val="00AE7E94"/>
    <w:rsid w:val="00B31501"/>
    <w:rsid w:val="00B6466F"/>
    <w:rsid w:val="00B65DD7"/>
    <w:rsid w:val="00BA15B7"/>
    <w:rsid w:val="00BA2C74"/>
    <w:rsid w:val="00BC235B"/>
    <w:rsid w:val="00C16989"/>
    <w:rsid w:val="00C531A6"/>
    <w:rsid w:val="00C6444D"/>
    <w:rsid w:val="00C671EF"/>
    <w:rsid w:val="00C72C2D"/>
    <w:rsid w:val="00C80652"/>
    <w:rsid w:val="00C95B5F"/>
    <w:rsid w:val="00CD4BE5"/>
    <w:rsid w:val="00CF1762"/>
    <w:rsid w:val="00D1391E"/>
    <w:rsid w:val="00D47A31"/>
    <w:rsid w:val="00D62DE3"/>
    <w:rsid w:val="00D65FFC"/>
    <w:rsid w:val="00D851D6"/>
    <w:rsid w:val="00D952E8"/>
    <w:rsid w:val="00DA161D"/>
    <w:rsid w:val="00DA76FA"/>
    <w:rsid w:val="00DB541D"/>
    <w:rsid w:val="00DE7081"/>
    <w:rsid w:val="00DF50A3"/>
    <w:rsid w:val="00E01240"/>
    <w:rsid w:val="00E10C76"/>
    <w:rsid w:val="00E76572"/>
    <w:rsid w:val="00E902BA"/>
    <w:rsid w:val="00EB7849"/>
    <w:rsid w:val="00F03562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15</cp:revision>
  <cp:lastPrinted>2021-07-27T21:28:00Z</cp:lastPrinted>
  <dcterms:created xsi:type="dcterms:W3CDTF">2021-06-24T18:18:00Z</dcterms:created>
  <dcterms:modified xsi:type="dcterms:W3CDTF">2021-07-27T21:28:00Z</dcterms:modified>
</cp:coreProperties>
</file>